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4D3029">
        <w:rPr>
          <w:b/>
          <w:bCs/>
          <w:color w:val="FFFFFF"/>
          <w:sz w:val="28"/>
          <w:szCs w:val="28"/>
        </w:rPr>
        <w:t>4</w:t>
      </w:r>
    </w:p>
    <w:p w:rsidR="009B6D30" w:rsidRDefault="001F2E93" w:rsidP="00D818A7">
      <w:pPr>
        <w:pStyle w:val="Bezmezer"/>
        <w:ind w:left="2694" w:hanging="2694"/>
        <w:rPr>
          <w:b/>
          <w:bCs/>
          <w:sz w:val="23"/>
          <w:szCs w:val="23"/>
        </w:rPr>
      </w:pPr>
      <w:r w:rsidRPr="0060141D">
        <w:rPr>
          <w:sz w:val="22"/>
          <w:szCs w:val="22"/>
        </w:rPr>
        <w:t xml:space="preserve">Název veřejné zakázky: </w:t>
      </w:r>
      <w:r w:rsidR="00F94F0E">
        <w:rPr>
          <w:sz w:val="22"/>
          <w:szCs w:val="22"/>
        </w:rPr>
        <w:t xml:space="preserve">          </w:t>
      </w:r>
      <w:r w:rsidR="00D818A7">
        <w:rPr>
          <w:b/>
          <w:bCs/>
          <w:sz w:val="23"/>
          <w:szCs w:val="23"/>
        </w:rPr>
        <w:t xml:space="preserve">Zakázková výroba nábytku a vybavení DM, Komenského 2235, </w:t>
      </w:r>
      <w:r w:rsidR="00D818A7">
        <w:rPr>
          <w:b/>
          <w:bCs/>
          <w:sz w:val="23"/>
          <w:szCs w:val="23"/>
        </w:rPr>
        <w:br/>
        <w:t>Tábor</w:t>
      </w:r>
    </w:p>
    <w:p w:rsidR="00D818A7" w:rsidRPr="0060141D" w:rsidRDefault="00D818A7" w:rsidP="009B6D30">
      <w:pPr>
        <w:pStyle w:val="Bezmezer"/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9B6D30">
      <w:pPr>
        <w:pStyle w:val="Bezmezer"/>
        <w:rPr>
          <w:bCs/>
          <w:sz w:val="22"/>
          <w:szCs w:val="22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bookmarkStart w:id="0" w:name="_GoBack"/>
      <w:bookmarkEnd w:id="0"/>
      <w:r w:rsidR="00D818A7">
        <w:rPr>
          <w:b/>
          <w:bCs/>
          <w:sz w:val="23"/>
          <w:szCs w:val="23"/>
        </w:rPr>
        <w:t>Zakázková výroba nábytku a vybavení DM, Komenského 2235, Tábor</w:t>
      </w:r>
      <w:r w:rsidR="00FC12CC">
        <w:rPr>
          <w:rFonts w:eastAsia="Calibri"/>
          <w:b/>
          <w:color w:val="000000"/>
          <w:lang w:eastAsia="en-US"/>
        </w:rPr>
        <w:t>“</w:t>
      </w: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</w:t>
      </w: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6A" w:rsidRDefault="0047656A" w:rsidP="0018304F">
      <w:r>
        <w:separator/>
      </w:r>
    </w:p>
  </w:endnote>
  <w:endnote w:type="continuationSeparator" w:id="0">
    <w:p w:rsidR="0047656A" w:rsidRDefault="0047656A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4C079B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4D3029">
      <w:rPr>
        <w:rStyle w:val="slostrnky"/>
        <w:rFonts w:ascii="Arial Narrow" w:hAnsi="Arial Narrow"/>
        <w:noProof/>
        <w:sz w:val="16"/>
        <w:szCs w:val="16"/>
      </w:rPr>
      <w:t>1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6A" w:rsidRDefault="0047656A" w:rsidP="0018304F">
      <w:r>
        <w:separator/>
      </w:r>
    </w:p>
  </w:footnote>
  <w:footnote w:type="continuationSeparator" w:id="0">
    <w:p w:rsidR="0047656A" w:rsidRDefault="0047656A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8304F"/>
    <w:rsid w:val="001F2E93"/>
    <w:rsid w:val="002F4F4F"/>
    <w:rsid w:val="003738B7"/>
    <w:rsid w:val="00414B24"/>
    <w:rsid w:val="00425130"/>
    <w:rsid w:val="0047656A"/>
    <w:rsid w:val="004C079B"/>
    <w:rsid w:val="004D3029"/>
    <w:rsid w:val="006406BC"/>
    <w:rsid w:val="00710391"/>
    <w:rsid w:val="007827DE"/>
    <w:rsid w:val="007E6FA5"/>
    <w:rsid w:val="008235F3"/>
    <w:rsid w:val="008E6480"/>
    <w:rsid w:val="00900872"/>
    <w:rsid w:val="00920208"/>
    <w:rsid w:val="00920497"/>
    <w:rsid w:val="00981820"/>
    <w:rsid w:val="009B6D30"/>
    <w:rsid w:val="009C0283"/>
    <w:rsid w:val="009F10AD"/>
    <w:rsid w:val="009F2391"/>
    <w:rsid w:val="00A73997"/>
    <w:rsid w:val="00C37E46"/>
    <w:rsid w:val="00CF09F7"/>
    <w:rsid w:val="00D4008C"/>
    <w:rsid w:val="00D62A22"/>
    <w:rsid w:val="00D773D6"/>
    <w:rsid w:val="00D818A7"/>
    <w:rsid w:val="00DB07D8"/>
    <w:rsid w:val="00F4242E"/>
    <w:rsid w:val="00F4287E"/>
    <w:rsid w:val="00F94F0E"/>
    <w:rsid w:val="00F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Dvořák</dc:creator>
  <cp:lastModifiedBy>client</cp:lastModifiedBy>
  <cp:revision>4</cp:revision>
  <cp:lastPrinted>2014-02-19T08:11:00Z</cp:lastPrinted>
  <dcterms:created xsi:type="dcterms:W3CDTF">2016-09-25T11:40:00Z</dcterms:created>
  <dcterms:modified xsi:type="dcterms:W3CDTF">2016-09-25T13:35:00Z</dcterms:modified>
</cp:coreProperties>
</file>